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参培名单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130"/>
        <w:gridCol w:w="198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毋虎城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陈源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袁媛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翟爱国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刘志男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康俊伟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李瑞宾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范纾宇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李孝坤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刘佳蕊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王颖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卢晓阳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孙振军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赵文涛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田京城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孙荣玲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周建国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葛云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鲁雷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王振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邱卓琦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郑小芳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鲁宁宁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马静媛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34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毛长城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张雪元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50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窦志杨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方雅雅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51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37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马文静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52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李昊阳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39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田嘉诺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苗倩颖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40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侯艳菲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班之靖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41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马伊莎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陈延娟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王俊冰洁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梁琳凡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李济琛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靳航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安琪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柳苗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曾雪倩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闫晓钢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61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林晴微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张龙彪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尚宁宁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王怀森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琚诚鑫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  <w:t>49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乔鑫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  <w14:ligatures w14:val="standardContextual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29" w:right="1293" w:bottom="2228" w:left="15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TQ0ZDg2ODNlOTY2NTkxMDY2NGM3MDIzNjFjOWYifQ=="/>
  </w:docVars>
  <w:rsids>
    <w:rsidRoot w:val="00000000"/>
    <w:rsid w:val="0BC66B52"/>
    <w:rsid w:val="0C3477A4"/>
    <w:rsid w:val="0C3B25CC"/>
    <w:rsid w:val="10294501"/>
    <w:rsid w:val="10EF795F"/>
    <w:rsid w:val="19E564CE"/>
    <w:rsid w:val="29F26EE0"/>
    <w:rsid w:val="2C203EB1"/>
    <w:rsid w:val="2F56782D"/>
    <w:rsid w:val="2FF8164A"/>
    <w:rsid w:val="310818E2"/>
    <w:rsid w:val="41F511BE"/>
    <w:rsid w:val="46842A82"/>
    <w:rsid w:val="4C590A78"/>
    <w:rsid w:val="516A66A4"/>
    <w:rsid w:val="53B537CD"/>
    <w:rsid w:val="68D66B5B"/>
    <w:rsid w:val="6DB01A19"/>
    <w:rsid w:val="749A42AC"/>
    <w:rsid w:val="7E317A78"/>
    <w:rsid w:val="7EF62C41"/>
    <w:rsid w:val="7F64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2023-09-19T00:20:00Z</dcterms:created>
  <dc:creator>36280</dc:creator>
  <cp:lastModifiedBy>浮笙</cp:lastModifiedBy>
  <dcterms:modified xsi:type="dcterms:W3CDTF">2023-11-24T02:28:34Z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2170BB8CEB404CA09E557069D0BEE086_13</vt:lpwstr>
  </property>
</Properties>
</file>